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76" w:rsidRDefault="00804A76" w:rsidP="00804A76">
      <w:pPr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附件3：</w:t>
      </w:r>
    </w:p>
    <w:p w:rsidR="00804A76" w:rsidRPr="00610E40" w:rsidRDefault="00804A76" w:rsidP="00804A76">
      <w:pPr>
        <w:spacing w:afterLines="50" w:after="156"/>
        <w:jc w:val="center"/>
        <w:rPr>
          <w:rFonts w:ascii="黑体" w:eastAsia="黑体" w:hAnsi="黑体"/>
          <w:kern w:val="0"/>
          <w:sz w:val="36"/>
          <w:szCs w:val="36"/>
        </w:rPr>
      </w:pPr>
      <w:r w:rsidRPr="00610E40">
        <w:rPr>
          <w:rFonts w:ascii="黑体" w:eastAsia="黑体" w:hAnsi="黑体"/>
          <w:kern w:val="0"/>
          <w:sz w:val="36"/>
          <w:szCs w:val="36"/>
        </w:rPr>
        <w:t>2021年全国计算机等级</w:t>
      </w:r>
      <w:proofErr w:type="gramStart"/>
      <w:r w:rsidRPr="00610E40">
        <w:rPr>
          <w:rFonts w:ascii="黑体" w:eastAsia="黑体" w:hAnsi="黑体"/>
          <w:kern w:val="0"/>
          <w:sz w:val="36"/>
          <w:szCs w:val="36"/>
        </w:rPr>
        <w:t>考试考试</w:t>
      </w:r>
      <w:proofErr w:type="gramEnd"/>
      <w:r w:rsidRPr="00610E40">
        <w:rPr>
          <w:rFonts w:ascii="黑体" w:eastAsia="黑体" w:hAnsi="黑体"/>
          <w:kern w:val="0"/>
          <w:sz w:val="36"/>
          <w:szCs w:val="36"/>
        </w:rPr>
        <w:t>大纲目录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6946"/>
      </w:tblGrid>
      <w:tr w:rsidR="00804A76" w:rsidRPr="00610E40" w:rsidTr="00200E28">
        <w:trPr>
          <w:trHeight w:val="4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eastAsia="方正仿宋_GB2312"/>
                <w:b/>
                <w:sz w:val="24"/>
              </w:rPr>
            </w:pPr>
            <w:r w:rsidRPr="00610E40">
              <w:rPr>
                <w:rFonts w:eastAsia="方正仿宋_GB2312" w:hint="eastAsia"/>
                <w:b/>
                <w:sz w:val="24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eastAsia="方正仿宋_GB2312"/>
                <w:b/>
                <w:sz w:val="24"/>
              </w:rPr>
            </w:pPr>
            <w:r w:rsidRPr="00610E40">
              <w:rPr>
                <w:rFonts w:eastAsia="方正仿宋_GB2312" w:hint="eastAsia"/>
                <w:b/>
                <w:sz w:val="24"/>
              </w:rPr>
              <w:t>课程及考试大纲名称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spacing w:before="100" w:beforeAutospacing="1" w:after="100" w:afterAutospacing="1"/>
              <w:jc w:val="center"/>
              <w:rPr>
                <w:rFonts w:eastAsia="方正仿宋_GB2312"/>
                <w:b/>
                <w:sz w:val="24"/>
              </w:rPr>
            </w:pPr>
            <w:r w:rsidRPr="00610E40">
              <w:rPr>
                <w:rFonts w:eastAsia="方正仿宋_GB2312" w:hint="eastAsia"/>
                <w:b/>
                <w:sz w:val="24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一级计算机基础及</w:t>
            </w:r>
            <w:r w:rsidRPr="00610E40">
              <w:rPr>
                <w:rFonts w:eastAsia="方正仿宋_GB2312" w:hint="eastAsia"/>
                <w:szCs w:val="21"/>
              </w:rPr>
              <w:t>WPS Office</w:t>
            </w:r>
            <w:r w:rsidRPr="00610E40">
              <w:rPr>
                <w:rFonts w:eastAsia="方正仿宋_GB2312" w:hint="eastAsia"/>
                <w:szCs w:val="21"/>
              </w:rPr>
              <w:t>应用考试大纲（</w:t>
            </w:r>
            <w:r w:rsidRPr="00610E40">
              <w:rPr>
                <w:rFonts w:eastAsia="方正仿宋_GB2312" w:hint="eastAsia"/>
                <w:szCs w:val="21"/>
              </w:rPr>
              <w:t>2021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一级计算机基础及</w:t>
            </w:r>
            <w:r w:rsidRPr="00610E40">
              <w:rPr>
                <w:rFonts w:eastAsia="方正仿宋_GB2312" w:hint="eastAsia"/>
                <w:szCs w:val="21"/>
              </w:rPr>
              <w:t>MS Office</w:t>
            </w:r>
            <w:r w:rsidRPr="00610E40">
              <w:rPr>
                <w:rFonts w:eastAsia="方正仿宋_GB2312" w:hint="eastAsia"/>
                <w:szCs w:val="21"/>
              </w:rPr>
              <w:t>应用考试大纲（</w:t>
            </w:r>
            <w:r w:rsidRPr="00610E40">
              <w:rPr>
                <w:rFonts w:eastAsia="方正仿宋_GB2312" w:hint="eastAsia"/>
                <w:szCs w:val="21"/>
              </w:rPr>
              <w:t>2021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一级计算机基础及</w:t>
            </w:r>
            <w:r w:rsidRPr="00610E40">
              <w:rPr>
                <w:rFonts w:eastAsia="方正仿宋_GB2312" w:hint="eastAsia"/>
                <w:szCs w:val="21"/>
              </w:rPr>
              <w:t>Photoshop</w:t>
            </w:r>
            <w:r w:rsidRPr="00610E40">
              <w:rPr>
                <w:rFonts w:eastAsia="方正仿宋_GB2312" w:hint="eastAsia"/>
                <w:szCs w:val="21"/>
              </w:rPr>
              <w:t>应用考试大纲（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一级网络安全素质教育考试大纲（</w:t>
            </w:r>
            <w:r w:rsidRPr="00610E40">
              <w:rPr>
                <w:rFonts w:eastAsia="方正仿宋_GB2312" w:hint="eastAsia"/>
                <w:szCs w:val="21"/>
              </w:rPr>
              <w:t>2019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2312"/>
                <w:b/>
                <w:sz w:val="24"/>
              </w:rPr>
            </w:pPr>
            <w:r w:rsidRPr="00610E40">
              <w:rPr>
                <w:rFonts w:eastAsia="方正仿宋_GB2312" w:hint="eastAsia"/>
                <w:b/>
                <w:sz w:val="24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二级公共基础知识考试大纲（</w:t>
            </w:r>
            <w:r w:rsidRPr="00610E40">
              <w:rPr>
                <w:rFonts w:eastAsia="方正仿宋_GB2312" w:hint="eastAsia"/>
                <w:szCs w:val="21"/>
              </w:rPr>
              <w:t>2020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C</w:t>
            </w:r>
            <w:r w:rsidRPr="00610E40">
              <w:rPr>
                <w:rFonts w:eastAsia="方正仿宋_GB2312" w:hint="eastAsia"/>
                <w:szCs w:val="21"/>
              </w:rPr>
              <w:t>语言程序设计考试大纲（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Java</w:t>
            </w:r>
            <w:r w:rsidRPr="00610E40">
              <w:rPr>
                <w:rFonts w:eastAsia="方正仿宋_GB2312" w:hint="eastAsia"/>
                <w:szCs w:val="21"/>
              </w:rPr>
              <w:t>语言程序设计考试大纲（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Access</w:t>
            </w:r>
            <w:r w:rsidRPr="00610E40">
              <w:rPr>
                <w:rFonts w:eastAsia="方正仿宋_GB2312" w:hint="eastAsia"/>
                <w:szCs w:val="21"/>
              </w:rPr>
              <w:t>数据库程序设计考试大纲（</w:t>
            </w:r>
            <w:r w:rsidRPr="00610E40">
              <w:rPr>
                <w:rFonts w:eastAsia="方正仿宋_GB2312" w:hint="eastAsia"/>
                <w:szCs w:val="21"/>
              </w:rPr>
              <w:t>2021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C++</w:t>
            </w:r>
            <w:r w:rsidRPr="00610E40">
              <w:rPr>
                <w:rFonts w:eastAsia="方正仿宋_GB2312" w:hint="eastAsia"/>
                <w:szCs w:val="21"/>
              </w:rPr>
              <w:t>语言程序设计考试大纲（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MySQL</w:t>
            </w:r>
            <w:r w:rsidRPr="00610E40">
              <w:rPr>
                <w:rFonts w:eastAsia="方正仿宋_GB2312" w:hint="eastAsia"/>
                <w:szCs w:val="21"/>
              </w:rPr>
              <w:t>数据库程序设计考试大纲（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Web</w:t>
            </w:r>
            <w:r w:rsidRPr="00610E40">
              <w:rPr>
                <w:rFonts w:eastAsia="方正仿宋_GB2312" w:hint="eastAsia"/>
                <w:szCs w:val="21"/>
              </w:rPr>
              <w:t>程序设计考试大纲（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MS Office</w:t>
            </w:r>
            <w:r w:rsidRPr="00610E40">
              <w:rPr>
                <w:rFonts w:eastAsia="方正仿宋_GB2312" w:hint="eastAsia"/>
                <w:szCs w:val="21"/>
              </w:rPr>
              <w:t>高级应用与设计考试大纲（</w:t>
            </w:r>
            <w:r w:rsidRPr="00610E40">
              <w:rPr>
                <w:rFonts w:eastAsia="方正仿宋_GB2312" w:hint="eastAsia"/>
                <w:szCs w:val="21"/>
              </w:rPr>
              <w:t>2021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Python</w:t>
            </w:r>
            <w:r w:rsidRPr="00610E40">
              <w:rPr>
                <w:rFonts w:eastAsia="方正仿宋_GB2312" w:hint="eastAsia"/>
                <w:szCs w:val="21"/>
              </w:rPr>
              <w:t>语言程序设计考试大纲（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二级</w:t>
            </w:r>
            <w:r w:rsidRPr="00610E40">
              <w:rPr>
                <w:rFonts w:eastAsia="方正仿宋_GB2312" w:hint="eastAsia"/>
                <w:szCs w:val="21"/>
              </w:rPr>
              <w:t>WPS Office</w:t>
            </w:r>
            <w:r w:rsidRPr="00610E40">
              <w:rPr>
                <w:rFonts w:eastAsia="方正仿宋_GB2312" w:hint="eastAsia"/>
                <w:szCs w:val="21"/>
              </w:rPr>
              <w:t>高级应用与设计考试大纲（</w:t>
            </w:r>
            <w:r w:rsidRPr="00610E40">
              <w:rPr>
                <w:rFonts w:eastAsia="方正仿宋_GB2312" w:hint="eastAsia"/>
                <w:szCs w:val="21"/>
              </w:rPr>
              <w:t>2021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2312"/>
                <w:b/>
                <w:sz w:val="24"/>
              </w:rPr>
            </w:pPr>
            <w:r w:rsidRPr="00610E40">
              <w:rPr>
                <w:rFonts w:eastAsia="方正仿宋_GB2312" w:hint="eastAsia"/>
                <w:b/>
                <w:sz w:val="24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三级网络技术考试大纲（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三级数据库技术考试大纲（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三级信息安全技术考试大纲（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三级嵌入式系统开发技术考试大纲（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center"/>
              <w:rPr>
                <w:rFonts w:eastAsia="方正仿宋_GB2312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三级</w:t>
            </w:r>
            <w:r w:rsidRPr="00610E40">
              <w:rPr>
                <w:rFonts w:eastAsia="方正仿宋_GB2312" w:hint="eastAsia"/>
                <w:szCs w:val="21"/>
              </w:rPr>
              <w:t>Linux</w:t>
            </w:r>
            <w:r w:rsidRPr="00610E40">
              <w:rPr>
                <w:rFonts w:eastAsia="方正仿宋_GB2312" w:hint="eastAsia"/>
                <w:szCs w:val="21"/>
              </w:rPr>
              <w:t>应用与开发技术考试大纲（</w:t>
            </w:r>
            <w:r w:rsidRPr="00610E40">
              <w:rPr>
                <w:rFonts w:eastAsia="方正仿宋_GB2312" w:hint="eastAsia"/>
                <w:szCs w:val="21"/>
              </w:rPr>
              <w:t>2021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2312"/>
                <w:b/>
                <w:sz w:val="24"/>
              </w:rPr>
            </w:pPr>
            <w:r w:rsidRPr="00610E40">
              <w:rPr>
                <w:rFonts w:eastAsia="方正仿宋_GB2312" w:hint="eastAsia"/>
                <w:b/>
                <w:sz w:val="24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四级操作系统原理考试大纲（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left"/>
              <w:rPr>
                <w:rFonts w:eastAsia="方正仿宋_GB2312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四级计算机组成与接口考试大纲（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left"/>
              <w:rPr>
                <w:rFonts w:eastAsia="方正仿宋_GB2312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四级计算机网络考试大纲（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  <w:tr w:rsidR="00804A76" w:rsidRPr="00610E40" w:rsidTr="00200E28">
        <w:trPr>
          <w:cantSplit/>
          <w:trHeight w:val="454"/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A76" w:rsidRPr="00610E40" w:rsidRDefault="00804A76" w:rsidP="00200E28">
            <w:pPr>
              <w:widowControl/>
              <w:spacing w:beforeAutospacing="1" w:afterAutospacing="1"/>
              <w:jc w:val="left"/>
              <w:rPr>
                <w:rFonts w:eastAsia="方正仿宋_GB2312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A76" w:rsidRPr="00610E40" w:rsidRDefault="00804A76" w:rsidP="00200E28">
            <w:pPr>
              <w:widowControl/>
              <w:wordWrap w:val="0"/>
              <w:spacing w:line="0" w:lineRule="atLeast"/>
              <w:rPr>
                <w:rFonts w:eastAsia="方正仿宋_GB2312"/>
                <w:szCs w:val="21"/>
              </w:rPr>
            </w:pPr>
            <w:r w:rsidRPr="00610E40">
              <w:rPr>
                <w:rFonts w:eastAsia="方正仿宋_GB2312" w:hint="eastAsia"/>
                <w:szCs w:val="21"/>
              </w:rPr>
              <w:t>四级数据库原理考试大纲（</w:t>
            </w:r>
            <w:r w:rsidRPr="00610E40">
              <w:rPr>
                <w:rFonts w:eastAsia="方正仿宋_GB2312" w:hint="eastAsia"/>
                <w:szCs w:val="21"/>
              </w:rPr>
              <w:t>2018</w:t>
            </w:r>
            <w:r w:rsidRPr="00610E40">
              <w:rPr>
                <w:rFonts w:eastAsia="方正仿宋_GB2312" w:hint="eastAsia"/>
                <w:szCs w:val="21"/>
              </w:rPr>
              <w:t>年版）</w:t>
            </w:r>
          </w:p>
        </w:tc>
      </w:tr>
    </w:tbl>
    <w:p w:rsidR="00804A76" w:rsidRPr="00804A76" w:rsidRDefault="00804A76" w:rsidP="006C0832">
      <w:pPr>
        <w:spacing w:line="560" w:lineRule="exact"/>
      </w:pPr>
      <w:bookmarkStart w:id="0" w:name="_GoBack"/>
      <w:bookmarkEnd w:id="0"/>
    </w:p>
    <w:sectPr w:rsidR="00804A76" w:rsidRPr="00804A76" w:rsidSect="00BE7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82" w:rsidRDefault="00827282">
      <w:r>
        <w:separator/>
      </w:r>
    </w:p>
  </w:endnote>
  <w:endnote w:type="continuationSeparator" w:id="0">
    <w:p w:rsidR="00827282" w:rsidRDefault="0082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8F" w:rsidRDefault="00804A76" w:rsidP="001906C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0F8F" w:rsidRDefault="00827282" w:rsidP="001906C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8F" w:rsidRPr="00113BE8" w:rsidRDefault="00804A76" w:rsidP="001906CF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113BE8">
      <w:rPr>
        <w:rStyle w:val="a4"/>
        <w:sz w:val="28"/>
        <w:szCs w:val="28"/>
      </w:rPr>
      <w:fldChar w:fldCharType="begin"/>
    </w:r>
    <w:r w:rsidRPr="00113BE8">
      <w:rPr>
        <w:rStyle w:val="a4"/>
        <w:sz w:val="28"/>
        <w:szCs w:val="28"/>
      </w:rPr>
      <w:instrText xml:space="preserve">PAGE  </w:instrText>
    </w:r>
    <w:r w:rsidRPr="00113BE8">
      <w:rPr>
        <w:rStyle w:val="a4"/>
        <w:sz w:val="28"/>
        <w:szCs w:val="28"/>
      </w:rPr>
      <w:fldChar w:fldCharType="separate"/>
    </w:r>
    <w:r w:rsidR="006C0832">
      <w:rPr>
        <w:rStyle w:val="a4"/>
        <w:noProof/>
        <w:sz w:val="28"/>
        <w:szCs w:val="28"/>
      </w:rPr>
      <w:t>1</w:t>
    </w:r>
    <w:r w:rsidRPr="00113BE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510F8F" w:rsidRDefault="00827282" w:rsidP="000C5C4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41" w:rsidRDefault="000C5C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82" w:rsidRDefault="00827282">
      <w:r>
        <w:separator/>
      </w:r>
    </w:p>
  </w:footnote>
  <w:footnote w:type="continuationSeparator" w:id="0">
    <w:p w:rsidR="00827282" w:rsidRDefault="0082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41" w:rsidRDefault="000C5C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8F" w:rsidRDefault="00827282" w:rsidP="001906C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41" w:rsidRDefault="000C5C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FB"/>
    <w:rsid w:val="0005025C"/>
    <w:rsid w:val="0005446A"/>
    <w:rsid w:val="00060722"/>
    <w:rsid w:val="00082DA5"/>
    <w:rsid w:val="000A648E"/>
    <w:rsid w:val="000C5C41"/>
    <w:rsid w:val="000D4DBD"/>
    <w:rsid w:val="001365DB"/>
    <w:rsid w:val="00143028"/>
    <w:rsid w:val="00163579"/>
    <w:rsid w:val="00165FFA"/>
    <w:rsid w:val="00207B52"/>
    <w:rsid w:val="002115C2"/>
    <w:rsid w:val="00224139"/>
    <w:rsid w:val="00250603"/>
    <w:rsid w:val="0027001E"/>
    <w:rsid w:val="00277B5A"/>
    <w:rsid w:val="003252AF"/>
    <w:rsid w:val="00337104"/>
    <w:rsid w:val="00347268"/>
    <w:rsid w:val="003F1570"/>
    <w:rsid w:val="00410518"/>
    <w:rsid w:val="00420666"/>
    <w:rsid w:val="00494DFC"/>
    <w:rsid w:val="004B36CC"/>
    <w:rsid w:val="004B6055"/>
    <w:rsid w:val="004E15FA"/>
    <w:rsid w:val="00513D21"/>
    <w:rsid w:val="005B70FB"/>
    <w:rsid w:val="006039E5"/>
    <w:rsid w:val="0061040C"/>
    <w:rsid w:val="00643C34"/>
    <w:rsid w:val="00655E75"/>
    <w:rsid w:val="006631DC"/>
    <w:rsid w:val="006663B5"/>
    <w:rsid w:val="006B1A31"/>
    <w:rsid w:val="006C0832"/>
    <w:rsid w:val="006D20AA"/>
    <w:rsid w:val="006E0F4F"/>
    <w:rsid w:val="006F2718"/>
    <w:rsid w:val="007022CF"/>
    <w:rsid w:val="00724EC7"/>
    <w:rsid w:val="00730C9F"/>
    <w:rsid w:val="00731A18"/>
    <w:rsid w:val="007626E2"/>
    <w:rsid w:val="007D5926"/>
    <w:rsid w:val="007E2155"/>
    <w:rsid w:val="00804A76"/>
    <w:rsid w:val="00827282"/>
    <w:rsid w:val="008A3367"/>
    <w:rsid w:val="008D1337"/>
    <w:rsid w:val="008F5D15"/>
    <w:rsid w:val="009964DE"/>
    <w:rsid w:val="009E5A72"/>
    <w:rsid w:val="00A0080F"/>
    <w:rsid w:val="00A451AB"/>
    <w:rsid w:val="00AE1D9A"/>
    <w:rsid w:val="00B13C82"/>
    <w:rsid w:val="00B3080C"/>
    <w:rsid w:val="00B94D69"/>
    <w:rsid w:val="00B96740"/>
    <w:rsid w:val="00B9720A"/>
    <w:rsid w:val="00BB4B8E"/>
    <w:rsid w:val="00BF78DB"/>
    <w:rsid w:val="00CD3D14"/>
    <w:rsid w:val="00D241E3"/>
    <w:rsid w:val="00D73865"/>
    <w:rsid w:val="00D8053F"/>
    <w:rsid w:val="00DB511E"/>
    <w:rsid w:val="00DC3553"/>
    <w:rsid w:val="00E265B8"/>
    <w:rsid w:val="00E57D10"/>
    <w:rsid w:val="00E74A24"/>
    <w:rsid w:val="00E84B90"/>
    <w:rsid w:val="00EA34E1"/>
    <w:rsid w:val="00EB5FEA"/>
    <w:rsid w:val="00EE7C74"/>
    <w:rsid w:val="00F414B3"/>
    <w:rsid w:val="00FB1A8D"/>
    <w:rsid w:val="00F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4A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4A76"/>
  </w:style>
  <w:style w:type="paragraph" w:styleId="a5">
    <w:name w:val="header"/>
    <w:basedOn w:val="a"/>
    <w:link w:val="Char0"/>
    <w:rsid w:val="0080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04A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4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4A7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4A76"/>
  </w:style>
  <w:style w:type="paragraph" w:styleId="a5">
    <w:name w:val="header"/>
    <w:basedOn w:val="a"/>
    <w:link w:val="Char0"/>
    <w:rsid w:val="00804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04A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赫智刚</dc:creator>
  <cp:keywords/>
  <dc:description/>
  <cp:lastModifiedBy>Administrator</cp:lastModifiedBy>
  <cp:revision>4</cp:revision>
  <dcterms:created xsi:type="dcterms:W3CDTF">2020-12-23T00:52:00Z</dcterms:created>
  <dcterms:modified xsi:type="dcterms:W3CDTF">2021-01-03T06:02:00Z</dcterms:modified>
</cp:coreProperties>
</file>